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6D0605">
      <w:pPr>
        <w:ind w:firstLineChars="200" w:firstLine="420"/>
        <w:rPr>
          <w:color w:val="000000"/>
        </w:rPr>
      </w:pPr>
      <w:bookmarkStart w:id="0" w:name="_GoBack"/>
      <w:bookmarkEnd w:id="0"/>
      <w:r>
        <w:rPr>
          <w:color w:val="000000"/>
        </w:rPr>
        <w:t>因为时间的缘故，我没有登苍山，只是汽车行走在苍山脚下时，仰望着它，记得那时天空正乌云密布，在乌云的淡薄处，一束束倔强的阳光，就象一把把利剑，穿透乌云直劈苍山，而苍山却面无惧色的挺立着，这时的苍山。</w:t>
      </w:r>
    </w:p>
    <w:p w:rsidR="00000000" w:rsidRDefault="006D0605">
      <w:pPr>
        <w:ind w:firstLineChars="200" w:firstLine="420"/>
        <w:rPr>
          <w:color w:val="000000"/>
        </w:rPr>
      </w:pPr>
      <w:r>
        <w:rPr>
          <w:color w:val="000000"/>
        </w:rPr>
        <w:t>也没能去洱海观月。是白天去的洱海，我和同伴租了一条小船，由于天气的原因，我们没能领略洱海融融的湖光，倒是经历了小船与波涛搏斗的惊险，我站在船头上，随着波涛的跌宕而上下起伏，一开始还有些惧怕，可过了一会就已经离不开船头了，那种感觉是在舞蹈，而且是华尔兹，旋律浪漫而优雅。</w:t>
      </w:r>
    </w:p>
    <w:p w:rsidR="006D0605" w:rsidRDefault="006D0605">
      <w:pPr>
        <w:ind w:firstLineChars="200" w:firstLine="420"/>
      </w:pPr>
      <w:r>
        <w:rPr>
          <w:color w:val="000000"/>
        </w:rPr>
        <w:t>洱海里盛产银鱼，它的身体是无色透明的，体态娇</w:t>
      </w:r>
      <w:r>
        <w:rPr>
          <w:color w:val="000000"/>
        </w:rPr>
        <w:t>小，这种鱼很珍贵，只有洱海才有。由于大量的捕捞，银鱼已濒临灭绝。但仍然有人偷偷的捕捞。人可真是奇怪，越是说稀有、珍贵，就越是想拥有、独占。难道说这就是人性的本能？</w:t>
      </w:r>
    </w:p>
    <w:sectPr w:rsidR="006D06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1B0AEB"/>
    <w:multiLevelType w:val="hybridMultilevel"/>
    <w:tmpl w:val="DAAC8ADA"/>
    <w:lvl w:ilvl="0" w:tplc="E00AA126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09D"/>
    <w:rsid w:val="0018509D"/>
    <w:rsid w:val="006D0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pPr>
      <w:ind w:firstLineChars="200" w:firstLine="420"/>
    </w:pPr>
    <w:rPr>
      <w:color w:val="000000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pPr>
      <w:ind w:firstLineChars="200" w:firstLine="420"/>
    </w:pPr>
    <w:rPr>
      <w:color w:val="000000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感    知</vt:lpstr>
    </vt:vector>
  </TitlesOfParts>
  <Company/>
  <LinksUpToDate>false</LinksUpToDate>
  <CharactersWithSpaces>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感    知</dc:title>
  <dc:creator>张店二中</dc:creator>
  <cp:lastModifiedBy>sony</cp:lastModifiedBy>
  <cp:revision>2</cp:revision>
  <dcterms:created xsi:type="dcterms:W3CDTF">2014-09-08T01:46:00Z</dcterms:created>
  <dcterms:modified xsi:type="dcterms:W3CDTF">2014-09-08T01:46:00Z</dcterms:modified>
</cp:coreProperties>
</file>