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74" w:rsidRDefault="00FC6F74" w:rsidP="00FC6F74">
      <w:pPr>
        <w:ind w:right="240"/>
        <w:rPr>
          <w:rFonts w:hint="eastAsia"/>
          <w:sz w:val="24"/>
        </w:rPr>
      </w:pPr>
    </w:p>
    <w:p w:rsidR="00FC6F74" w:rsidRDefault="00FC6F74" w:rsidP="00FC6F74">
      <w:pPr>
        <w:ind w:right="240"/>
        <w:rPr>
          <w:rFonts w:hint="eastAsia"/>
          <w:sz w:val="24"/>
        </w:rPr>
      </w:pPr>
      <w:r>
        <w:rPr>
          <w:rFonts w:hint="eastAsia"/>
          <w:sz w:val="24"/>
        </w:rPr>
        <w:t>附件</w:t>
      </w:r>
    </w:p>
    <w:p w:rsidR="00FC6F74" w:rsidRDefault="00FC6F74" w:rsidP="00FC6F74">
      <w:pPr>
        <w:ind w:right="240"/>
        <w:jc w:val="right"/>
        <w:rPr>
          <w:rFonts w:hint="eastAsia"/>
        </w:rPr>
      </w:pPr>
    </w:p>
    <w:tbl>
      <w:tblPr>
        <w:tblW w:w="94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5"/>
        <w:gridCol w:w="745"/>
        <w:gridCol w:w="1080"/>
        <w:gridCol w:w="2800"/>
        <w:gridCol w:w="1780"/>
        <w:gridCol w:w="1600"/>
      </w:tblGrid>
      <w:tr w:rsidR="00FC6F74" w:rsidTr="00930F41">
        <w:trPr>
          <w:trHeight w:val="706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74" w:rsidRDefault="00FC6F74" w:rsidP="00930F4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西南科技大学高等教育自学考试云南省助学中心2015年工作会</w:t>
            </w:r>
          </w:p>
          <w:p w:rsidR="00FC6F74" w:rsidRDefault="00FC6F74" w:rsidP="00930F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助学中心</w:t>
            </w: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参会人员回执</w:t>
            </w:r>
            <w:bookmarkEnd w:id="0"/>
          </w:p>
        </w:tc>
      </w:tr>
      <w:tr w:rsidR="00FC6F74" w:rsidTr="00930F41">
        <w:trPr>
          <w:trHeight w:val="499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74" w:rsidRDefault="00FC6F74" w:rsidP="00930F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（如果带有家属、司机等随行人员，请同样填表）                  2015年   月    日</w:t>
            </w:r>
          </w:p>
        </w:tc>
      </w:tr>
      <w:tr w:rsidR="00FC6F74" w:rsidTr="00930F41">
        <w:trPr>
          <w:trHeight w:val="49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4" w:rsidRDefault="00FC6F74" w:rsidP="00930F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74" w:rsidRDefault="00FC6F74" w:rsidP="00930F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74" w:rsidRDefault="00FC6F74" w:rsidP="00930F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74" w:rsidRDefault="00FC6F74" w:rsidP="00930F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身份证号码（请务必填写）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74" w:rsidRDefault="00FC6F74" w:rsidP="00930F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F74" w:rsidRDefault="00FC6F74" w:rsidP="00930F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是否住宿</w:t>
            </w:r>
          </w:p>
        </w:tc>
      </w:tr>
      <w:tr w:rsidR="00FC6F74" w:rsidTr="00930F41">
        <w:trPr>
          <w:trHeight w:val="4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6F74" w:rsidTr="00930F41">
        <w:trPr>
          <w:trHeight w:val="4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6F74" w:rsidTr="00930F41">
        <w:trPr>
          <w:trHeight w:val="4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6F74" w:rsidTr="00930F41">
        <w:trPr>
          <w:trHeight w:val="4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6F74" w:rsidTr="00930F41">
        <w:trPr>
          <w:trHeight w:val="499"/>
        </w:trPr>
        <w:tc>
          <w:tcPr>
            <w:tcW w:w="94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74" w:rsidRDefault="00FC6F74" w:rsidP="00930F41">
            <w:pPr>
              <w:widowControl/>
              <w:jc w:val="left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 xml:space="preserve">注：每个单位规定参会人员2名，若超出参会人数限额，则超出人员在报到时按300元/人交纳会务费。 </w:t>
            </w:r>
          </w:p>
        </w:tc>
      </w:tr>
      <w:tr w:rsidR="00FC6F74" w:rsidTr="00930F41">
        <w:trPr>
          <w:trHeight w:val="312"/>
        </w:trPr>
        <w:tc>
          <w:tcPr>
            <w:tcW w:w="94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74" w:rsidRDefault="00FC6F74" w:rsidP="00930F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C6F74" w:rsidRDefault="00FC6F74" w:rsidP="00FC6F74">
      <w:pPr>
        <w:jc w:val="center"/>
        <w:rPr>
          <w:rFonts w:ascii="Tahoma" w:hAnsi="Tahoma" w:cs="Tahoma" w:hint="eastAsia"/>
          <w:b/>
          <w:bCs/>
          <w:color w:val="000000"/>
          <w:kern w:val="0"/>
          <w:szCs w:val="21"/>
        </w:rPr>
      </w:pPr>
      <w:r w:rsidRPr="009F61D2">
        <w:rPr>
          <w:rFonts w:ascii="黑体" w:eastAsia="黑体" w:hint="eastAsia"/>
          <w:sz w:val="28"/>
          <w:szCs w:val="28"/>
        </w:rPr>
        <w:t>温馨提示</w:t>
      </w:r>
    </w:p>
    <w:p w:rsidR="00FC6F74" w:rsidRPr="00312215" w:rsidRDefault="00FC6F74" w:rsidP="00FC6F74">
      <w:pPr>
        <w:widowControl/>
        <w:shd w:val="clear" w:color="auto" w:fill="FFFFFF"/>
        <w:spacing w:line="300" w:lineRule="atLeast"/>
        <w:ind w:leftChars="-171" w:left="-359" w:firstLineChars="200" w:firstLine="422"/>
        <w:jc w:val="left"/>
        <w:rPr>
          <w:rFonts w:ascii="Tahoma" w:hAnsi="Tahoma" w:cs="Tahoma" w:hint="eastAsia"/>
          <w:b/>
          <w:bCs/>
          <w:color w:val="000000"/>
          <w:kern w:val="0"/>
          <w:szCs w:val="21"/>
        </w:rPr>
      </w:pP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1</w:t>
      </w: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．绵阳火车站（绵阳汽车总站）</w:t>
      </w:r>
      <w:proofErr w:type="gramStart"/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距豪瑞特</w:t>
      </w:r>
      <w:proofErr w:type="gramEnd"/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酒店</w:t>
      </w: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3.3</w:t>
      </w: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公里，最短</w:t>
      </w: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7</w:t>
      </w: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分钟车程（火车站——临园路西段——临园路中段——豪瑞</w:t>
      </w:r>
      <w:proofErr w:type="gramStart"/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特</w:t>
      </w:r>
      <w:proofErr w:type="gramEnd"/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酒店）</w:t>
      </w:r>
    </w:p>
    <w:p w:rsidR="00FC6F74" w:rsidRPr="00312215" w:rsidRDefault="00FC6F74" w:rsidP="00FC6F74">
      <w:pPr>
        <w:widowControl/>
        <w:shd w:val="clear" w:color="auto" w:fill="FFFFFF"/>
        <w:spacing w:line="300" w:lineRule="atLeast"/>
        <w:ind w:leftChars="-171" w:left="-359" w:firstLineChars="200" w:firstLine="422"/>
        <w:jc w:val="left"/>
        <w:rPr>
          <w:rFonts w:ascii="Tahoma" w:hAnsi="Tahoma" w:cs="Tahoma" w:hint="eastAsia"/>
          <w:b/>
          <w:bCs/>
          <w:color w:val="000000"/>
          <w:kern w:val="0"/>
          <w:szCs w:val="21"/>
        </w:rPr>
      </w:pP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2</w:t>
      </w: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．</w:t>
      </w:r>
      <w:proofErr w:type="gramStart"/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绵阳平</w:t>
      </w:r>
      <w:proofErr w:type="gramEnd"/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政汽车站</w:t>
      </w:r>
      <w:proofErr w:type="gramStart"/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距豪瑞特</w:t>
      </w:r>
      <w:proofErr w:type="gramEnd"/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酒店</w:t>
      </w: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3.6</w:t>
      </w: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公里，最短</w:t>
      </w: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7</w:t>
      </w: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分钟车程（平政汽车站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——</w:t>
      </w: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 xml:space="preserve"> </w:t>
      </w:r>
      <w:proofErr w:type="gramStart"/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一</w:t>
      </w:r>
      <w:proofErr w:type="gramEnd"/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环路西段——西山东路——长虹大道中段——剑南路西段——豪瑞</w:t>
      </w:r>
      <w:proofErr w:type="gramStart"/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特</w:t>
      </w:r>
      <w:proofErr w:type="gramEnd"/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酒店）</w:t>
      </w:r>
    </w:p>
    <w:p w:rsidR="00FC6F74" w:rsidRPr="00312215" w:rsidRDefault="00FC6F74" w:rsidP="00FC6F74">
      <w:pPr>
        <w:widowControl/>
        <w:shd w:val="clear" w:color="auto" w:fill="FFFFFF"/>
        <w:spacing w:line="300" w:lineRule="atLeast"/>
        <w:ind w:leftChars="-171" w:left="-359" w:firstLineChars="200" w:firstLine="422"/>
        <w:jc w:val="left"/>
        <w:rPr>
          <w:rFonts w:ascii="Tahoma" w:hAnsi="Tahoma" w:cs="Tahoma" w:hint="eastAsia"/>
          <w:b/>
          <w:bCs/>
          <w:color w:val="000000"/>
          <w:kern w:val="0"/>
          <w:szCs w:val="21"/>
        </w:rPr>
      </w:pP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3</w:t>
      </w: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．绵阳南郊机场</w:t>
      </w:r>
      <w:proofErr w:type="gramStart"/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距豪瑞特</w:t>
      </w:r>
      <w:proofErr w:type="gramEnd"/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酒店</w:t>
      </w: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6.5</w:t>
      </w: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公里，最短</w:t>
      </w: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12</w:t>
      </w:r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分钟车程（南郊机场——机场西路——石塘路——长虹大道南段——豪瑞</w:t>
      </w:r>
      <w:proofErr w:type="gramStart"/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特</w:t>
      </w:r>
      <w:proofErr w:type="gramEnd"/>
      <w:r w:rsidRPr="00312215">
        <w:rPr>
          <w:rFonts w:ascii="Tahoma" w:hAnsi="Tahoma" w:cs="Tahoma" w:hint="eastAsia"/>
          <w:b/>
          <w:bCs/>
          <w:color w:val="000000"/>
          <w:kern w:val="0"/>
          <w:szCs w:val="21"/>
        </w:rPr>
        <w:t>酒店）</w:t>
      </w:r>
    </w:p>
    <w:p w:rsidR="00FC6F74" w:rsidRDefault="00FC6F74" w:rsidP="00FC6F74">
      <w:pPr>
        <w:widowControl/>
        <w:shd w:val="clear" w:color="auto" w:fill="FFFFFF"/>
        <w:spacing w:line="300" w:lineRule="atLeast"/>
        <w:ind w:leftChars="-171" w:left="-359" w:firstLineChars="200" w:firstLine="422"/>
        <w:jc w:val="center"/>
        <w:rPr>
          <w:rFonts w:ascii="Tahoma" w:hAnsi="Tahoma" w:cs="Tahoma" w:hint="eastAsia"/>
          <w:b/>
          <w:bCs/>
          <w:color w:val="000000"/>
          <w:kern w:val="0"/>
          <w:szCs w:val="21"/>
        </w:rPr>
      </w:pP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豪瑞</w:t>
      </w:r>
      <w:proofErr w:type="gramStart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特</w:t>
      </w:r>
      <w:proofErr w:type="gramEnd"/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酒店（绵阳市会仙路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16</w:t>
      </w:r>
      <w:r w:rsidRPr="009052D1">
        <w:rPr>
          <w:rFonts w:ascii="Tahoma" w:hAnsi="Tahoma" w:cs="Tahoma"/>
          <w:b/>
          <w:bCs/>
          <w:color w:val="000000"/>
          <w:kern w:val="0"/>
          <w:szCs w:val="21"/>
        </w:rPr>
        <w:t>号</w:t>
      </w:r>
      <w:r w:rsidRPr="009052D1">
        <w:rPr>
          <w:rFonts w:ascii="Tahoma" w:hAnsi="Tahoma" w:cs="Tahoma" w:hint="eastAsia"/>
          <w:b/>
          <w:bCs/>
          <w:color w:val="000000"/>
          <w:kern w:val="0"/>
          <w:szCs w:val="21"/>
        </w:rPr>
        <w:t>）</w:t>
      </w:r>
      <w:r>
        <w:rPr>
          <w:rFonts w:ascii="Tahoma" w:hAnsi="Tahoma" w:cs="Tahoma" w:hint="eastAsia"/>
          <w:b/>
          <w:bCs/>
          <w:color w:val="000000"/>
          <w:kern w:val="0"/>
          <w:szCs w:val="21"/>
        </w:rPr>
        <w:t>周边示意图</w:t>
      </w:r>
    </w:p>
    <w:p w:rsidR="00FC6F74" w:rsidRDefault="00FC6F74" w:rsidP="00FC6F74">
      <w:pPr>
        <w:widowControl/>
        <w:shd w:val="clear" w:color="auto" w:fill="FFFFFF"/>
        <w:spacing w:line="300" w:lineRule="atLeast"/>
        <w:ind w:leftChars="-171" w:left="-359" w:firstLineChars="200" w:firstLine="422"/>
        <w:jc w:val="center"/>
      </w:pPr>
      <w:r>
        <w:rPr>
          <w:rFonts w:ascii="Tahoma" w:hAnsi="Tahoma" w:cs="Tahoma" w:hint="eastAsia"/>
          <w:b/>
          <w:bCs/>
          <w:noProof/>
          <w:color w:val="000000"/>
          <w:kern w:val="0"/>
          <w:szCs w:val="21"/>
        </w:rPr>
        <w:drawing>
          <wp:inline distT="0" distB="0" distL="0" distR="0" wp14:anchorId="1FDCDF34" wp14:editId="776B961E">
            <wp:extent cx="5010150" cy="3286125"/>
            <wp:effectExtent l="0" t="0" r="0" b="9525"/>
            <wp:docPr id="1" name="图片 1" descr="QQ图片20150318153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1503181535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C5" w:rsidRDefault="005D05C5"/>
    <w:sectPr w:rsidR="005D0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80" w:rsidRDefault="00FC6F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80" w:rsidRDefault="00FC6F7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80" w:rsidRDefault="00FC6F74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80" w:rsidRDefault="00FC6F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80" w:rsidRDefault="00FC6F74" w:rsidP="00D6638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80" w:rsidRDefault="00FC6F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74"/>
    <w:rsid w:val="00021F61"/>
    <w:rsid w:val="00044E80"/>
    <w:rsid w:val="000B15C6"/>
    <w:rsid w:val="000E05E6"/>
    <w:rsid w:val="000F18DD"/>
    <w:rsid w:val="0010592C"/>
    <w:rsid w:val="001364E4"/>
    <w:rsid w:val="001543E3"/>
    <w:rsid w:val="00165EFD"/>
    <w:rsid w:val="001C036E"/>
    <w:rsid w:val="001C1FD8"/>
    <w:rsid w:val="001C510B"/>
    <w:rsid w:val="00204D4F"/>
    <w:rsid w:val="002634C9"/>
    <w:rsid w:val="002650A1"/>
    <w:rsid w:val="002A2336"/>
    <w:rsid w:val="002D1CB8"/>
    <w:rsid w:val="0031351E"/>
    <w:rsid w:val="003517EB"/>
    <w:rsid w:val="00370CA0"/>
    <w:rsid w:val="00434ED9"/>
    <w:rsid w:val="0048096B"/>
    <w:rsid w:val="004C0CA2"/>
    <w:rsid w:val="004E37A6"/>
    <w:rsid w:val="004E618C"/>
    <w:rsid w:val="00544BCD"/>
    <w:rsid w:val="005A4E59"/>
    <w:rsid w:val="005B6A7A"/>
    <w:rsid w:val="005D05C5"/>
    <w:rsid w:val="005F3560"/>
    <w:rsid w:val="0061046A"/>
    <w:rsid w:val="006115F9"/>
    <w:rsid w:val="00621768"/>
    <w:rsid w:val="00632C72"/>
    <w:rsid w:val="006356A2"/>
    <w:rsid w:val="00651E7F"/>
    <w:rsid w:val="00656377"/>
    <w:rsid w:val="006B1CB9"/>
    <w:rsid w:val="00731A58"/>
    <w:rsid w:val="00744829"/>
    <w:rsid w:val="007D4B60"/>
    <w:rsid w:val="0081046A"/>
    <w:rsid w:val="008A69F7"/>
    <w:rsid w:val="008B7993"/>
    <w:rsid w:val="00911D6A"/>
    <w:rsid w:val="009152D4"/>
    <w:rsid w:val="00956350"/>
    <w:rsid w:val="009864AC"/>
    <w:rsid w:val="00A94DF9"/>
    <w:rsid w:val="00B8435A"/>
    <w:rsid w:val="00BA0654"/>
    <w:rsid w:val="00BB5954"/>
    <w:rsid w:val="00BE1D12"/>
    <w:rsid w:val="00CF5B7A"/>
    <w:rsid w:val="00CF5D7E"/>
    <w:rsid w:val="00D04773"/>
    <w:rsid w:val="00D14074"/>
    <w:rsid w:val="00D33100"/>
    <w:rsid w:val="00D45D56"/>
    <w:rsid w:val="00D67855"/>
    <w:rsid w:val="00DB407B"/>
    <w:rsid w:val="00DC5489"/>
    <w:rsid w:val="00DC748D"/>
    <w:rsid w:val="00EB7651"/>
    <w:rsid w:val="00EF4AD8"/>
    <w:rsid w:val="00F308FD"/>
    <w:rsid w:val="00F471F1"/>
    <w:rsid w:val="00F6650E"/>
    <w:rsid w:val="00FC6F74"/>
    <w:rsid w:val="00F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6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6F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FC6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6F7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6F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6F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6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6F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FC6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6F7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6F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6F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2015-03-31T06:52:00Z</dcterms:created>
  <dcterms:modified xsi:type="dcterms:W3CDTF">2015-03-31T06:53:00Z</dcterms:modified>
</cp:coreProperties>
</file>